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E" w:rsidRDefault="00B754EE" w:rsidP="00B76B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09.2022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АХЧ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5-летний нормативный срок освоения основной образовательной программы основного общего образования (реализация ФГОС ООО), 10–11-х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08173D">
        <w:rPr>
          <w:lang w:val="ru-RU"/>
        </w:rPr>
        <w:br/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08173D">
        <w:rPr>
          <w:lang w:val="ru-RU"/>
        </w:rPr>
        <w:br/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08173D">
        <w:rPr>
          <w:lang w:val="ru-RU"/>
        </w:rPr>
        <w:br/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proofErr w:type="gramEnd"/>
      <w:r w:rsidRPr="0008173D">
        <w:rPr>
          <w:lang w:val="ru-RU"/>
        </w:rPr>
        <w:br/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5)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08173D">
        <w:rPr>
          <w:lang w:val="ru-RU"/>
        </w:rPr>
        <w:br/>
      </w:r>
      <w:r w:rsidR="00B754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08173D">
        <w:rPr>
          <w:lang w:val="ru-RU"/>
        </w:rPr>
        <w:br/>
      </w:r>
      <w:r w:rsidR="00B754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организует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08173D">
        <w:rPr>
          <w:lang w:val="ru-RU"/>
        </w:rPr>
        <w:br/>
      </w:r>
      <w:r w:rsidR="00B754E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08173D">
        <w:rPr>
          <w:lang w:val="ru-RU"/>
        </w:rPr>
        <w:br/>
      </w:r>
      <w:r w:rsidR="00B754E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BE7046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физкультурному комплексу ГТО. 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AB55E7" w:rsidRPr="00BE7046" w:rsidRDefault="00BE7046" w:rsidP="00BE70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AB55E7" w:rsidRPr="0008173D" w:rsidRDefault="00BE70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55E7" w:rsidRPr="0008173D" w:rsidRDefault="00BE70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AB55E7" w:rsidRPr="0008173D" w:rsidRDefault="00BE704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AB55E7" w:rsidRDefault="00BE70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Default="00BE70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художественное;</w:t>
      </w:r>
    </w:p>
    <w:p w:rsidR="00AB55E7" w:rsidRDefault="00BE70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физкультурно-спортивное;</w:t>
      </w:r>
    </w:p>
    <w:p w:rsidR="00AB55E7" w:rsidRPr="0008173D" w:rsidRDefault="00BE7046" w:rsidP="00E87024">
      <w:pPr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родителей, который провели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года.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опроса 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>267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 xml:space="preserve">125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выявили, что </w:t>
      </w:r>
      <w:r w:rsidR="00E87024" w:rsidRPr="0008173D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="00E87024"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направление выбрало 57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процентов, художественное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процентов, физкультурно-спортивное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B55E7" w:rsidRPr="0008173D" w:rsidRDefault="00BE7046" w:rsidP="00E87024">
      <w:pPr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Анализ данных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посещению детьми занятий дополнительного образования показывает 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удовлетворительное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охвату, особенно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программам 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физкультурно-спортивной направленности, что является закономерным. </w:t>
      </w:r>
      <w:proofErr w:type="gramStart"/>
      <w:r w:rsidR="00E870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прос родителей (законных представителей)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 w:rsidR="00E87024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показал, что большая часть опрошенных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целом удовлетворены качеством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  <w:proofErr w:type="gramEnd"/>
    </w:p>
    <w:p w:rsidR="00AB55E7" w:rsidRDefault="00AB55E7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0748" w:rsidRDefault="002B0748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0748" w:rsidRDefault="002B0748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0748" w:rsidRPr="00FE6EDC" w:rsidRDefault="002B0748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AB55E7" w:rsidRDefault="00BE7046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6"/>
        <w:gridCol w:w="8078"/>
      </w:tblGrid>
      <w:tr w:rsidR="00AB55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AB55E7" w:rsidRPr="00B76B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Pr="0008173D" w:rsidRDefault="00BE7046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AB55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AB55E7" w:rsidRDefault="00BE704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AB55E7" w:rsidRDefault="00BE704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AB55E7" w:rsidRDefault="00BE704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AB55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Pr="0008173D" w:rsidRDefault="00BE70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AB55E7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55E7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AB55E7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AB55E7" w:rsidRPr="0008173D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AB55E7" w:rsidRPr="0008173D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AB55E7" w:rsidRPr="0008173D" w:rsidRDefault="00BE704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AB55E7" w:rsidRDefault="00BE704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B55E7" w:rsidRPr="00B76B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5E7" w:rsidRPr="0008173D" w:rsidRDefault="00BE70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AB55E7" w:rsidRPr="0008173D" w:rsidRDefault="00BE704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AB55E7" w:rsidRPr="0008173D" w:rsidRDefault="00BE704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AB55E7" w:rsidRPr="0008173D" w:rsidRDefault="00BE704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AB55E7" w:rsidRPr="0008173D" w:rsidRDefault="00BE704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54EE" w:rsidRDefault="00B754EE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FE6EDC" w:rsidRDefault="00BE7046" w:rsidP="00FE6E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создано </w:t>
      </w:r>
      <w:r w:rsidRPr="00FE6EDC">
        <w:rPr>
          <w:rFonts w:hAnsi="Times New Roman" w:cs="Times New Roman"/>
          <w:color w:val="000000"/>
          <w:sz w:val="24"/>
          <w:szCs w:val="24"/>
          <w:lang w:val="ru-RU"/>
        </w:rPr>
        <w:t>объединение педагогов начального образования.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E6EDC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начала вводить электронный документооборот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24.04.2020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122-ФЗ. Для этого школа использует платформу «1С: Предприятие».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течение 202</w:t>
      </w:r>
      <w:r w:rsidR="00FE6ED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перевели:</w:t>
      </w:r>
    </w:p>
    <w:p w:rsidR="00AB55E7" w:rsidRDefault="00BE704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Pr="0008173D" w:rsidRDefault="00BE704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рабочую документацию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образования;</w:t>
      </w:r>
    </w:p>
    <w:p w:rsidR="00AB55E7" w:rsidRPr="0008173D" w:rsidRDefault="00BE704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ведение личных дел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:rsidR="00AB55E7" w:rsidRPr="0008173D" w:rsidRDefault="00BE704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переписку, уведомление, опрос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(законных представителей) обучающихся;</w:t>
      </w:r>
    </w:p>
    <w:p w:rsidR="00AB55E7" w:rsidRPr="0008173D" w:rsidRDefault="00BE704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оформление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методической документации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части ООП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FE6EDC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Школой 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</w:t>
      </w: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AB55E7" w:rsidRDefault="00BE704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FE6EDC">
        <w:rPr>
          <w:rFonts w:hAnsi="Times New Roman" w:cs="Times New Roman"/>
          <w:color w:val="000000"/>
          <w:sz w:val="24"/>
          <w:szCs w:val="24"/>
        </w:rPr>
        <w:t>20</w:t>
      </w:r>
      <w:r w:rsidR="002B0748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2B0748">
        <w:rPr>
          <w:rFonts w:hAnsi="Times New Roman" w:cs="Times New Roman"/>
          <w:color w:val="000000"/>
          <w:sz w:val="24"/>
          <w:szCs w:val="24"/>
        </w:rPr>
        <w:t>202</w:t>
      </w:r>
      <w:r w:rsidR="002B074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8"/>
        <w:gridCol w:w="5576"/>
        <w:gridCol w:w="1320"/>
        <w:gridCol w:w="1320"/>
        <w:gridCol w:w="1320"/>
      </w:tblGrid>
      <w:tr w:rsidR="002B07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 w:rsidP="00FE6EDC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B07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 w:rsidP="000419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 w:rsidP="000419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 w:rsidP="000419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D449F2" w:rsidRDefault="002B0748" w:rsidP="00D449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2B0748" w:rsidRDefault="002B0748" w:rsidP="000419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2B0748" w:rsidRPr="00B76B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7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B754EE" w:rsidRDefault="00B754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B0748" w:rsidRPr="00B76B8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08173D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2B0748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2B0748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B07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Default="002B07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0748" w:rsidRPr="002B0748" w:rsidRDefault="002B074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</w:p>
    <w:p w:rsidR="00AB55E7" w:rsidRDefault="00BE704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202</w:t>
      </w:r>
      <w:r w:rsidR="00DD57D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852"/>
        <w:gridCol w:w="767"/>
        <w:gridCol w:w="1230"/>
        <w:gridCol w:w="1362"/>
        <w:gridCol w:w="1462"/>
        <w:gridCol w:w="767"/>
        <w:gridCol w:w="350"/>
        <w:gridCol w:w="767"/>
        <w:gridCol w:w="350"/>
        <w:gridCol w:w="950"/>
        <w:gridCol w:w="445"/>
      </w:tblGrid>
      <w:tr w:rsidR="00945606" w:rsidTr="00945606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  <w:p w:rsidR="00945606" w:rsidRDefault="00945606" w:rsidP="0004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45606" w:rsidRPr="00945606" w:rsidRDefault="00945606" w:rsidP="000419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945606" w:rsidTr="00945606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5606" w:rsidTr="00945606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P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5606" w:rsidRDefault="009456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45606" w:rsidTr="009456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B754EE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4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2176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F2176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proofErr w:type="gramStart"/>
      <w:r w:rsidR="0060250B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6025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 </w:t>
      </w:r>
    </w:p>
    <w:p w:rsidR="00AB55E7" w:rsidRDefault="00BE704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D449F2">
        <w:rPr>
          <w:rFonts w:hAnsi="Times New Roman" w:cs="Times New Roman"/>
          <w:color w:val="000000"/>
          <w:sz w:val="24"/>
          <w:szCs w:val="24"/>
        </w:rPr>
        <w:t>202</w:t>
      </w:r>
      <w:r w:rsidR="00D449F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930"/>
        <w:gridCol w:w="864"/>
        <w:gridCol w:w="772"/>
        <w:gridCol w:w="1134"/>
        <w:gridCol w:w="1088"/>
        <w:gridCol w:w="782"/>
        <w:gridCol w:w="435"/>
        <w:gridCol w:w="630"/>
        <w:gridCol w:w="350"/>
        <w:gridCol w:w="950"/>
        <w:gridCol w:w="445"/>
      </w:tblGrid>
      <w:tr w:rsidR="00AB55E7" w:rsidTr="00945606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AB55E7" w:rsidTr="00945606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5606" w:rsidTr="00945606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945606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lang w:val="ru-RU"/>
              </w:rPr>
              <w:t>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945606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lang w:val="ru-RU"/>
              </w:rPr>
              <w:t>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945606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lang w:val="ru-RU"/>
              </w:rPr>
              <w:t>10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945606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lang w:val="ru-RU"/>
              </w:rPr>
              <w:t>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lang w:val="ru-RU"/>
              </w:rPr>
              <w:t>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45606" w:rsidTr="00945606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Pr="0060250B" w:rsidRDefault="0094560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606" w:rsidRDefault="00945606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0250B" w:rsidRDefault="006025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1,7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процента,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«5», стабилен 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55E7" w:rsidRDefault="00BE7046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60250B">
        <w:rPr>
          <w:rFonts w:hAnsi="Times New Roman" w:cs="Times New Roman"/>
          <w:color w:val="000000"/>
          <w:sz w:val="24"/>
          <w:szCs w:val="24"/>
        </w:rPr>
        <w:t>202</w:t>
      </w:r>
      <w:r w:rsidR="0060250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14"/>
        <w:gridCol w:w="720"/>
        <w:gridCol w:w="510"/>
        <w:gridCol w:w="1242"/>
        <w:gridCol w:w="1375"/>
        <w:gridCol w:w="720"/>
        <w:gridCol w:w="350"/>
        <w:gridCol w:w="720"/>
        <w:gridCol w:w="350"/>
        <w:gridCol w:w="950"/>
        <w:gridCol w:w="445"/>
        <w:gridCol w:w="395"/>
        <w:gridCol w:w="712"/>
      </w:tblGrid>
      <w:tr w:rsidR="00AB55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AB55E7" w:rsidTr="004A4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F9A" w:rsidTr="000419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4A4F9A" w:rsidTr="00041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4F9A" w:rsidTr="00041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4F9A" w:rsidTr="00041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F9A" w:rsidRDefault="004A4F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Pr="004A4F9A" w:rsidRDefault="004A4F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4F9A" w:rsidRDefault="004A4F9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выросли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процента,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«5», стабилен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выпускники 11-х классов сдавали 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 xml:space="preserve">ЕГЭ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, и выбору: биологии, истории, обществознанию, химии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. Обучающиеся 9-х классов сдавали  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русскому языку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математике,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истории, обществознанию.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</w:t>
      </w:r>
      <w:r w:rsidR="006749F7">
        <w:rPr>
          <w:rFonts w:hAnsi="Times New Roman" w:cs="Times New Roman"/>
          <w:color w:val="000000"/>
          <w:sz w:val="24"/>
          <w:szCs w:val="24"/>
          <w:lang w:val="ru-RU"/>
        </w:rPr>
        <w:t>-22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почти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два раза увеличилось число учеников 9-х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11-х классов, которые получили аттестат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отличием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итогами прошлого года.</w:t>
      </w:r>
    </w:p>
    <w:p w:rsidR="00AB55E7" w:rsidRPr="00D449F2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49F2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49F2" w:rsidRPr="00D449F2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D449F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449F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028"/>
        <w:gridCol w:w="1984"/>
        <w:gridCol w:w="2552"/>
      </w:tblGrid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492CD7" w:rsidRDefault="009E54D0">
            <w:pPr>
              <w:rPr>
                <w:lang w:val="ru-RU"/>
              </w:rPr>
            </w:pPr>
            <w:r>
              <w:rPr>
                <w:lang w:val="ru-RU"/>
              </w:rPr>
              <w:t xml:space="preserve">Сдали </w:t>
            </w:r>
            <w:r w:rsidR="00492CD7">
              <w:rPr>
                <w:lang w:val="ru-RU"/>
              </w:rPr>
              <w:t>человек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BA40DC" w:rsidRDefault="00492CD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BA40DC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 w:rsidP="007B1A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BA40DC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BA40DC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.5</w:t>
            </w:r>
          </w:p>
        </w:tc>
      </w:tr>
      <w:tr w:rsidR="00492CD7" w:rsidTr="00492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7B1AFA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Default="00492CD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CD7" w:rsidRPr="00BA40DC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</w:tr>
    </w:tbl>
    <w:p w:rsidR="00AB55E7" w:rsidRDefault="00AB55E7">
      <w:pPr>
        <w:rPr>
          <w:rFonts w:hAnsi="Times New Roman" w:cs="Times New Roman"/>
          <w:color w:val="000000"/>
          <w:sz w:val="24"/>
          <w:szCs w:val="24"/>
        </w:rPr>
      </w:pPr>
    </w:p>
    <w:p w:rsidR="00AB55E7" w:rsidRPr="00BA40DC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BA40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для 2–11-х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две смены для обучающихся 2–</w:t>
      </w:r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-х классов,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одну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для обучающихся 1-</w:t>
      </w:r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х, 5–11-х классов.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3.1/2.43598-20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начала работы образовательных организаций </w:t>
      </w:r>
      <w:proofErr w:type="spellStart"/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Кизилюртовского</w:t>
      </w:r>
      <w:proofErr w:type="spellEnd"/>
      <w:r w:rsidR="00BA40D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2/23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Школа:</w:t>
      </w:r>
    </w:p>
    <w:p w:rsidR="00AB55E7" w:rsidRPr="0008173D" w:rsidRDefault="00BE70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уведомила управление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Кизилюртовского</w:t>
      </w:r>
      <w:proofErr w:type="spellEnd"/>
      <w:r w:rsidR="00BA40DC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дате начала образовательного процесса;</w:t>
      </w:r>
    </w:p>
    <w:p w:rsidR="00AB55E7" w:rsidRPr="0008173D" w:rsidRDefault="00BE70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прихода обучающихся, начала/окончания занятий, приема пищи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столовой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таким учетом, чтобы развести потоки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минимизировать контакты учеников;</w:t>
      </w:r>
    </w:p>
    <w:p w:rsidR="00AB55E7" w:rsidRDefault="00BE70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закрепила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Pr="0008173D" w:rsidRDefault="00BE70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составила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утвердила графики уборки, проветривания кабинетов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рекреаций;</w:t>
      </w:r>
    </w:p>
    <w:p w:rsidR="00AB55E7" w:rsidRPr="0008173D" w:rsidRDefault="00BE704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разместила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сайте школы необходимую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дополнительно направили ссылки по официальным родительским группам в</w:t>
      </w:r>
      <w:r>
        <w:rPr>
          <w:rFonts w:hAnsi="Times New Roman" w:cs="Times New Roman"/>
          <w:color w:val="000000"/>
          <w:sz w:val="24"/>
          <w:szCs w:val="24"/>
        </w:rPr>
        <w:t> WhatsApp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55E7" w:rsidRPr="00BA40DC" w:rsidRDefault="00BE7046" w:rsidP="00BA40D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использует при осуществлении образовательного процесса бесконтактные термометры, 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настенные,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устройства для антисептической обработки рук, маски многоразового использования, маски медицинские</w:t>
      </w:r>
      <w:r w:rsidR="00BA40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55E7" w:rsidRDefault="00BE704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9"/>
        <w:gridCol w:w="614"/>
        <w:gridCol w:w="886"/>
        <w:gridCol w:w="886"/>
        <w:gridCol w:w="1704"/>
        <w:gridCol w:w="614"/>
        <w:gridCol w:w="1035"/>
        <w:gridCol w:w="1704"/>
        <w:gridCol w:w="1101"/>
        <w:gridCol w:w="851"/>
      </w:tblGrid>
      <w:tr w:rsidR="00AB55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AB55E7" w:rsidRPr="00B76B8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AB5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08173D" w:rsidRDefault="00BE7046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08173D" w:rsidRDefault="00BE7046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08173D" w:rsidRDefault="00BE7046">
            <w:pPr>
              <w:rPr>
                <w:lang w:val="ru-RU"/>
              </w:rPr>
            </w:pP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08173D">
              <w:rPr>
                <w:lang w:val="ru-RU"/>
              </w:rPr>
              <w:br/>
            </w:r>
            <w:r w:rsidRPr="000817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AB55E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BA40DC" w:rsidRDefault="00BA40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BA40DC" w:rsidRDefault="00BA40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BA40DC" w:rsidRDefault="00BA40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BA40DC" w:rsidRDefault="00BA40D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BA40DC" w:rsidRDefault="00492CD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F777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Default="00BE704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5E7" w:rsidRPr="00492CD7" w:rsidRDefault="00492C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общим количеством выпускников 11-го класса. </w:t>
      </w:r>
    </w:p>
    <w:p w:rsidR="00FF777F" w:rsidRDefault="00FF7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77F" w:rsidRDefault="00FF7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77F" w:rsidRDefault="00FF7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77F" w:rsidRDefault="00FF7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77F" w:rsidRDefault="00FF777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777F" w:rsidRDefault="00FF777F" w:rsidP="0004191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C11578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т среднее специальное 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обучается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вузе. 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AB55E7" w:rsidRPr="0008173D" w:rsidRDefault="00BE704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AB55E7" w:rsidRPr="0008173D" w:rsidRDefault="00BE704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AB55E7" w:rsidRDefault="00BE704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AB55E7" w:rsidRPr="0008173D" w:rsidRDefault="00BE704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AB55E7" w:rsidRPr="0008173D" w:rsidRDefault="00BE704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собственныхвыпускников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1578" w:rsidRPr="00041913" w:rsidRDefault="00BE7046" w:rsidP="0004191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AB55E7" w:rsidRDefault="00BE704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B55E7" w:rsidRDefault="00BE704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9E54D0">
        <w:rPr>
          <w:rFonts w:hAnsi="Times New Roman" w:cs="Times New Roman"/>
          <w:color w:val="000000"/>
          <w:sz w:val="24"/>
          <w:szCs w:val="24"/>
          <w:lang w:val="ru-RU"/>
        </w:rPr>
        <w:t>4607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Pr="00041913" w:rsidRDefault="00BE704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—</w:t>
      </w:r>
      <w:r w:rsidR="009E54D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1157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="000419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1913" w:rsidRDefault="00041913" w:rsidP="0004191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041913" w:rsidRDefault="000419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41913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1913">
        <w:rPr>
          <w:rFonts w:hAnsi="Times New Roman" w:cs="Times New Roman"/>
          <w:color w:val="000000"/>
          <w:sz w:val="24"/>
          <w:szCs w:val="24"/>
          <w:lang w:val="ru-RU"/>
        </w:rPr>
        <w:t>Состав фонда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1913">
        <w:rPr>
          <w:rFonts w:hAnsi="Times New Roman" w:cs="Times New Roman"/>
          <w:color w:val="000000"/>
          <w:sz w:val="24"/>
          <w:szCs w:val="24"/>
          <w:lang w:val="ru-RU"/>
        </w:rPr>
        <w:t>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863"/>
        <w:gridCol w:w="3019"/>
      </w:tblGrid>
      <w:tr w:rsidR="004F3AF8" w:rsidRPr="00041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</w:tr>
      <w:tr w:rsidR="004F3A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Pr="009E54D0" w:rsidRDefault="009E54D0">
            <w:pPr>
              <w:rPr>
                <w:lang w:val="ru-RU"/>
              </w:rPr>
            </w:pPr>
            <w:r>
              <w:rPr>
                <w:lang w:val="ru-RU"/>
              </w:rPr>
              <w:t>3016</w:t>
            </w:r>
          </w:p>
        </w:tc>
      </w:tr>
      <w:tr w:rsidR="004F3A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Pr="009E54D0" w:rsidRDefault="009E54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Pr="009E54D0" w:rsidRDefault="009E54D0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  <w:tr w:rsidR="004F3A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Pr="009E54D0" w:rsidRDefault="009E54D0">
            <w:pPr>
              <w:rPr>
                <w:lang w:val="ru-RU"/>
              </w:rPr>
            </w:pPr>
            <w:r>
              <w:rPr>
                <w:lang w:val="ru-RU"/>
              </w:rPr>
              <w:t>1481</w:t>
            </w:r>
          </w:p>
        </w:tc>
      </w:tr>
      <w:tr w:rsidR="004F3A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Default="004F3AF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3AF8" w:rsidRPr="009E54D0" w:rsidRDefault="009E54D0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</w:tbl>
    <w:p w:rsidR="00041913" w:rsidRDefault="000419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федеральный перечень, утвержденный приказом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20.05.2020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254.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04191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AB55E7" w:rsidRPr="0008173D" w:rsidRDefault="00AB55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оборудованы </w:t>
      </w:r>
      <w:r w:rsidR="00916E87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кабинета, </w:t>
      </w:r>
      <w:r w:rsidR="0004191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</w:t>
      </w:r>
      <w:r w:rsidR="0004191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мультимедийной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AB55E7" w:rsidRDefault="00BE704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Default="00BE704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 биологии;</w:t>
      </w:r>
    </w:p>
    <w:p w:rsidR="00AB55E7" w:rsidRDefault="0004191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BE704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BE7046"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Default="00BE704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AB55E7" w:rsidRDefault="00916E8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кабинета ЦЕНТРА Точки Роста</w:t>
      </w:r>
      <w:r w:rsidR="00BE7046">
        <w:rPr>
          <w:rFonts w:hAnsi="Times New Roman" w:cs="Times New Roman"/>
          <w:color w:val="000000"/>
          <w:sz w:val="24"/>
          <w:szCs w:val="24"/>
        </w:rPr>
        <w:t>;</w:t>
      </w:r>
    </w:p>
    <w:p w:rsidR="00AB55E7" w:rsidRPr="0008173D" w:rsidRDefault="00BE704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кабинет ОБЖ (оборудован тренажерами «Максим»</w:t>
      </w:r>
      <w:r w:rsidR="000419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втором этаже здания оборудован </w:t>
      </w:r>
      <w:r w:rsidR="00916E87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медицинский кабинет</w:t>
      </w:r>
      <w:proofErr w:type="gramStart"/>
      <w:r w:rsidR="00916E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первом этаже оборудованы столовая, пищеблок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спортивный зал.</w:t>
      </w:r>
    </w:p>
    <w:p w:rsidR="00AB55E7" w:rsidRPr="0008173D" w:rsidRDefault="00BE70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0817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31.05.2019.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16E87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="00916E87">
        <w:rPr>
          <w:rFonts w:hAnsi="Times New Roman" w:cs="Times New Roman"/>
          <w:color w:val="000000"/>
          <w:sz w:val="24"/>
          <w:szCs w:val="24"/>
          <w:lang w:val="ru-RU"/>
        </w:rPr>
        <w:t>хорошая</w:t>
      </w:r>
      <w:proofErr w:type="gramEnd"/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16E87" w:rsidRPr="00916E87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</w:t>
      </w:r>
      <w:r w:rsidR="00916E87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процентов. </w:t>
      </w:r>
    </w:p>
    <w:p w:rsidR="00AB55E7" w:rsidRPr="00916E87" w:rsidRDefault="00AB5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образования.</w:t>
      </w:r>
    </w:p>
    <w:p w:rsidR="00AB55E7" w:rsidRPr="0008173D" w:rsidRDefault="00BE70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8173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AB55E7" w:rsidRPr="0008173D" w:rsidSect="00B754EE">
      <w:pgSz w:w="11907" w:h="16839"/>
      <w:pgMar w:top="709" w:right="850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0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80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57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D3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B6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64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C1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6E6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A5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537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462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CC4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05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1913"/>
    <w:rsid w:val="0008173D"/>
    <w:rsid w:val="002B0748"/>
    <w:rsid w:val="002D33B1"/>
    <w:rsid w:val="002D3591"/>
    <w:rsid w:val="003164F6"/>
    <w:rsid w:val="003514A0"/>
    <w:rsid w:val="00492CD7"/>
    <w:rsid w:val="004A4F9A"/>
    <w:rsid w:val="004F3AF8"/>
    <w:rsid w:val="004F7E17"/>
    <w:rsid w:val="005A05CE"/>
    <w:rsid w:val="0060250B"/>
    <w:rsid w:val="00653AF6"/>
    <w:rsid w:val="006749F7"/>
    <w:rsid w:val="007B1AFA"/>
    <w:rsid w:val="008920D4"/>
    <w:rsid w:val="00916E87"/>
    <w:rsid w:val="00945606"/>
    <w:rsid w:val="00965D6B"/>
    <w:rsid w:val="009D1856"/>
    <w:rsid w:val="009E54D0"/>
    <w:rsid w:val="00AB55E7"/>
    <w:rsid w:val="00B73A5A"/>
    <w:rsid w:val="00B754EE"/>
    <w:rsid w:val="00B76B8C"/>
    <w:rsid w:val="00BA40DC"/>
    <w:rsid w:val="00BE7046"/>
    <w:rsid w:val="00C00095"/>
    <w:rsid w:val="00C11578"/>
    <w:rsid w:val="00D07304"/>
    <w:rsid w:val="00D449F2"/>
    <w:rsid w:val="00DB1851"/>
    <w:rsid w:val="00DD57D6"/>
    <w:rsid w:val="00E438A1"/>
    <w:rsid w:val="00E87024"/>
    <w:rsid w:val="00F01E19"/>
    <w:rsid w:val="00FE6EDC"/>
    <w:rsid w:val="00FF2176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E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BE70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21</cp:revision>
  <cp:lastPrinted>2022-12-19T08:02:00Z</cp:lastPrinted>
  <dcterms:created xsi:type="dcterms:W3CDTF">2011-11-02T04:15:00Z</dcterms:created>
  <dcterms:modified xsi:type="dcterms:W3CDTF">2022-12-19T09:48:00Z</dcterms:modified>
</cp:coreProperties>
</file>