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РОССИЙСКАЯ  ФЕДЕРАЦИЯ  РЕСПУБЛИКА   ДАГЕСТАН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МУНИЦИПАЛЬНЫЙ РАЙОН   «КИЗИЛЮРТОВСКИЙ РАЙОН»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МУНИЦИПАЛЬНОЕ КАЗЕННОЕ   ОБЩЕОБРАЗОВАТЕЛЬНОЕ  УЧРЕЖДЕНИЕ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«ГЕЛЬБАХСКАЯ СРЕДНЯЯ  ОБЩЕОБРАЗОВАТЕЛЬНАЯ ШКОЛА»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b/>
          <w:sz w:val="18"/>
          <w:szCs w:val="18"/>
          <w:lang w:val="ru-RU" w:eastAsia="ru-RU"/>
        </w:rPr>
        <w:t>_____________________________________________________________________________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 xml:space="preserve">368121 Российская Федерация Республика Дагестан </w:t>
      </w:r>
      <w:proofErr w:type="spellStart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Кизилюртовский</w:t>
      </w:r>
      <w:proofErr w:type="spellEnd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 xml:space="preserve"> район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 xml:space="preserve">с. </w:t>
      </w:r>
      <w:proofErr w:type="spellStart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Гельбах</w:t>
      </w:r>
      <w:proofErr w:type="spellEnd"/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,   ул.  Защитников  Республики,   1 «а»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_____________________________________________________________________________</w:t>
      </w:r>
    </w:p>
    <w:p w:rsidR="00D80972" w:rsidRPr="00992BAA" w:rsidRDefault="00D80972" w:rsidP="00D80972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992BAA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ИНН      0516008081       ОГРН     1020502232519</w:t>
      </w:r>
    </w:p>
    <w:p w:rsidR="00D80972" w:rsidRPr="00992BAA" w:rsidRDefault="00D80972" w:rsidP="00D80972">
      <w:pPr>
        <w:spacing w:before="0" w:beforeAutospacing="0" w:after="0" w:afterAutospacing="0"/>
        <w:rPr>
          <w:rFonts w:ascii="Calibri" w:eastAsia="Calibri" w:hAnsi="Calibri" w:cs="Calibri"/>
          <w:b/>
          <w:lang w:val="ru-RU" w:eastAsia="ru-RU"/>
        </w:rPr>
      </w:pPr>
    </w:p>
    <w:p w:rsidR="004B1324" w:rsidRPr="002B51AD" w:rsidRDefault="00D80972" w:rsidP="002B51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bookmarkStart w:id="0" w:name="_GoBack"/>
      <w:bookmarkEnd w:id="0"/>
    </w:p>
    <w:tbl>
      <w:tblPr>
        <w:tblW w:w="1071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5"/>
        <w:gridCol w:w="5775"/>
      </w:tblGrid>
      <w:tr w:rsidR="004B132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D80972" w:rsidRDefault="00CA234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DB5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D80972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D80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57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2B51AD" w:rsidRDefault="00CA234A" w:rsidP="00DF5D5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="004C2DF9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D809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51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</w:tr>
    </w:tbl>
    <w:p w:rsidR="004B1324" w:rsidRPr="002B51AD" w:rsidRDefault="004B1324" w:rsidP="002B51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324" w:rsidRPr="00D80972" w:rsidRDefault="004C2D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лагеря с дневным</w:t>
      </w:r>
      <w:r w:rsidRPr="00D80972">
        <w:rPr>
          <w:lang w:val="ru-RU"/>
        </w:rPr>
        <w:br/>
      </w:r>
      <w:r w:rsidRP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пребыванием 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период летних каникул</w:t>
      </w:r>
    </w:p>
    <w:p w:rsidR="004B1324" w:rsidRPr="00D80972" w:rsidRDefault="004C2DF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13.07.2017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656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примерных положений об организациях отдыха детей и их оздоровления»,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пунктом 3.12 СП 2.4.3648-20 «Санитарно-эпидемиологические требования к организациям воспитания и обучения, отдыха и оздоровления детей и 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приложения № 12 к СанПиН</w:t>
      </w:r>
      <w:proofErr w:type="gramEnd"/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 «Санитарно-эпидемиологические требования к организации общественного питания населения»,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положением о лагере с дневным пребыванием детей, утвержденным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234A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CA234A">
        <w:rPr>
          <w:rFonts w:hAnsi="Times New Roman" w:cs="Times New Roman"/>
          <w:color w:val="000000"/>
          <w:sz w:val="24"/>
          <w:szCs w:val="24"/>
          <w:lang w:val="ru-RU"/>
        </w:rPr>
        <w:t>Гельбахская</w:t>
      </w:r>
      <w:proofErr w:type="spellEnd"/>
      <w:r w:rsidR="00CA234A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proofErr w:type="gramStart"/>
      <w:r w:rsid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приказа Управления образования </w:t>
      </w:r>
      <w:proofErr w:type="spellStart"/>
      <w:r w:rsidR="00DF5D53">
        <w:rPr>
          <w:rFonts w:hAnsi="Times New Roman" w:cs="Times New Roman"/>
          <w:color w:val="000000"/>
          <w:sz w:val="24"/>
          <w:szCs w:val="24"/>
          <w:lang w:val="ru-RU"/>
        </w:rPr>
        <w:t>Кизилюртовского</w:t>
      </w:r>
      <w:proofErr w:type="spellEnd"/>
      <w:r w:rsid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   района  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организации </w:t>
      </w:r>
      <w:r w:rsidR="00DF5D53">
        <w:rPr>
          <w:rFonts w:hAnsi="Times New Roman" w:cs="Times New Roman"/>
          <w:color w:val="000000"/>
          <w:sz w:val="24"/>
          <w:szCs w:val="24"/>
          <w:lang w:val="ru-RU"/>
        </w:rPr>
        <w:t>пришкольных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оздоровительных лагерей» и в целях реализации прав детей и подростков на отдых и оздоровление</w:t>
      </w:r>
    </w:p>
    <w:p w:rsidR="004B1324" w:rsidRPr="00D80972" w:rsidRDefault="004C2D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80972" w:rsidRPr="00EA360E" w:rsidRDefault="004C2DF9" w:rsidP="00D80972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1. Организовать в период летних каникул</w:t>
      </w:r>
      <w:r w:rsid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года работу лагеря с дневным пребыванием детей (далее – лагерь) на базе структурного подразделения </w:t>
      </w:r>
      <w:r w:rsid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="00D80972" w:rsidRPr="00EA36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Гельбахская</w:t>
      </w:r>
      <w:proofErr w:type="spellEnd"/>
      <w:r w:rsid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4B1324" w:rsidRPr="00D80972" w:rsidRDefault="00D80972" w:rsidP="00D809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DF9" w:rsidRPr="00D80972">
        <w:rPr>
          <w:rFonts w:hAnsi="Times New Roman" w:cs="Times New Roman"/>
          <w:color w:val="000000"/>
          <w:sz w:val="24"/>
          <w:szCs w:val="24"/>
          <w:lang w:val="ru-RU"/>
        </w:rPr>
        <w:t>«Лагерь с дневным пребыванием детей».</w:t>
      </w:r>
    </w:p>
    <w:p w:rsidR="004B1324" w:rsidRDefault="004C2D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Установить:</w:t>
      </w:r>
    </w:p>
    <w:p w:rsidR="004B1324" w:rsidRDefault="004C2D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работы лагеря – с </w:t>
      </w:r>
      <w:r w:rsidR="002B51AD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.06.202</w:t>
      </w:r>
      <w:r w:rsidR="00D8097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B51AD"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C97934">
        <w:rPr>
          <w:rFonts w:hAnsi="Times New Roman" w:cs="Times New Roman"/>
          <w:color w:val="000000"/>
          <w:sz w:val="24"/>
          <w:szCs w:val="24"/>
          <w:lang w:val="ru-RU"/>
        </w:rPr>
        <w:t>.07.2022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B51AD" w:rsidRPr="002B51AD" w:rsidRDefault="002B51AD" w:rsidP="002B51AD">
      <w:pPr>
        <w:numPr>
          <w:ilvl w:val="0"/>
          <w:numId w:val="1"/>
        </w:numPr>
        <w:tabs>
          <w:tab w:val="clear" w:pos="720"/>
          <w:tab w:val="num" w:pos="567"/>
        </w:tabs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аты проведения смен:</w:t>
      </w:r>
    </w:p>
    <w:p w:rsidR="002B51AD" w:rsidRPr="002B51AD" w:rsidRDefault="002B51AD" w:rsidP="002B51AD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___1___смена с «_08_»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 06__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 xml:space="preserve">2022г.__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«_28_»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_06__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 xml:space="preserve">2022г. </w:t>
      </w:r>
    </w:p>
    <w:p w:rsidR="002B51AD" w:rsidRPr="00D80972" w:rsidRDefault="002B51AD" w:rsidP="002B51AD">
      <w:pPr>
        <w:ind w:left="7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___2___смена с «_04_»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_07__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 xml:space="preserve">2022г.__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по  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«_24_»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_07__</w:t>
      </w:r>
      <w:r w:rsidRPr="002B51AD">
        <w:rPr>
          <w:rFonts w:hAnsi="Times New Roman" w:cs="Times New Roman"/>
          <w:color w:val="000000"/>
          <w:sz w:val="24"/>
          <w:szCs w:val="24"/>
          <w:lang w:val="ru-RU"/>
        </w:rPr>
        <w:t>2022г</w:t>
      </w:r>
    </w:p>
    <w:p w:rsidR="004B1324" w:rsidRPr="00D80972" w:rsidRDefault="004C2D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количество смен – две, продолжительностью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21 день каждая;</w:t>
      </w:r>
    </w:p>
    <w:p w:rsidR="004B1324" w:rsidRPr="00D80972" w:rsidRDefault="004C2D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планируемое количество детей в каждой смене –</w:t>
      </w:r>
      <w:r w:rsidR="00C97934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детей в возрасте от</w:t>
      </w:r>
      <w:r w:rsidR="00C97934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лет и</w:t>
      </w:r>
      <w:r w:rsidR="00C979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C97934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лет включительно;</w:t>
      </w:r>
    </w:p>
    <w:p w:rsidR="004B1324" w:rsidRPr="00D80972" w:rsidRDefault="004C2DF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режим пребывания детей в лагере – с 08:30 до</w:t>
      </w:r>
      <w:r w:rsidR="00C97934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DB5603">
        <w:rPr>
          <w:rFonts w:hAnsi="Times New Roman" w:cs="Times New Roman"/>
          <w:color w:val="000000"/>
          <w:sz w:val="24"/>
          <w:szCs w:val="24"/>
          <w:lang w:val="ru-RU"/>
        </w:rPr>
        <w:t>:3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0 с понедельника по пятницу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режимом дня, указанном в приложении к настоящему приказу;</w:t>
      </w:r>
    </w:p>
    <w:p w:rsidR="004B1324" w:rsidRPr="00D80972" w:rsidRDefault="004C2DF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режим питания – </w:t>
      </w:r>
      <w:r w:rsidR="00F0653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разовый из расчета 150 рублей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в день на одного ребенка.</w:t>
      </w:r>
    </w:p>
    <w:p w:rsidR="004B1324" w:rsidRPr="00D80972" w:rsidRDefault="004C2D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3. Начальнику структурного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«Лагерь с дневным пребыванием детей»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685304">
        <w:rPr>
          <w:rFonts w:hAnsi="Times New Roman" w:cs="Times New Roman"/>
          <w:color w:val="000000"/>
          <w:sz w:val="24"/>
          <w:szCs w:val="24"/>
          <w:lang w:val="ru-RU"/>
        </w:rPr>
        <w:t>Хизриева</w:t>
      </w:r>
      <w:proofErr w:type="spellEnd"/>
      <w:r w:rsidR="00685304">
        <w:rPr>
          <w:rFonts w:hAnsi="Times New Roman" w:cs="Times New Roman"/>
          <w:color w:val="000000"/>
          <w:sz w:val="24"/>
          <w:szCs w:val="24"/>
          <w:lang w:val="ru-RU"/>
        </w:rPr>
        <w:t xml:space="preserve"> З.Х.</w:t>
      </w:r>
    </w:p>
    <w:p w:rsidR="004B1324" w:rsidRPr="00D80972" w:rsidRDefault="004C2D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подобрать на вакантные должности работников лагеря согласно штатному расписанию в срок до</w:t>
      </w:r>
      <w:r w:rsid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 15.03</w:t>
      </w:r>
      <w:r w:rsidR="00DB5603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кандидатов, у которых нет ограничений на работу с детьми, прошли профессиональную гигиеническую подготовку и аттестацию, медицинское обследование, привиты в соответствии с национальным календарем прививок, имеют личные медицинские книжки;</w:t>
      </w:r>
    </w:p>
    <w:p w:rsidR="004B1324" w:rsidRPr="00D80972" w:rsidRDefault="004C2D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организовать для работников лагеря в срок до</w:t>
      </w:r>
      <w:r w:rsidR="00DB5603">
        <w:rPr>
          <w:rFonts w:hAnsi="Times New Roman" w:cs="Times New Roman"/>
          <w:color w:val="000000"/>
          <w:sz w:val="24"/>
          <w:szCs w:val="24"/>
          <w:lang w:val="ru-RU"/>
        </w:rPr>
        <w:t xml:space="preserve"> 27.05.2022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 инструктажей по охране труда, пожарной и антитеррористической безопасности;</w:t>
      </w:r>
    </w:p>
    <w:p w:rsidR="004B1324" w:rsidRPr="00D80972" w:rsidRDefault="004C2D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направить в </w:t>
      </w:r>
      <w:proofErr w:type="spellStart"/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</w:t>
      </w:r>
      <w:proofErr w:type="spellEnd"/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B5603">
        <w:rPr>
          <w:rFonts w:hAnsi="Times New Roman" w:cs="Times New Roman"/>
          <w:color w:val="000000"/>
          <w:sz w:val="24"/>
          <w:szCs w:val="24"/>
          <w:lang w:val="ru-RU"/>
        </w:rPr>
        <w:t>Кизилюртовский</w:t>
      </w:r>
      <w:proofErr w:type="spellEnd"/>
      <w:r w:rsidR="00DB5603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</w:t>
      </w:r>
      <w:r w:rsid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DB5603">
        <w:rPr>
          <w:rFonts w:hAnsi="Times New Roman" w:cs="Times New Roman"/>
          <w:color w:val="000000"/>
          <w:sz w:val="24"/>
          <w:szCs w:val="24"/>
          <w:lang w:val="ru-RU"/>
        </w:rPr>
        <w:t>.04.2022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уведомление о планируемых сроках заезда детей, режиме работы, количестве детей;</w:t>
      </w:r>
    </w:p>
    <w:p w:rsidR="004B1324" w:rsidRPr="00D80972" w:rsidRDefault="004C2D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составить для каждой смены лагеря программы мероприятий по отдыху детей и их оздоровлению, дополнительные общеразвивающие программы;</w:t>
      </w:r>
    </w:p>
    <w:p w:rsidR="004B1324" w:rsidRPr="00D80972" w:rsidRDefault="004C2D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(законных представителей) обучающихся об условиях принятия детей в лагерь;</w:t>
      </w:r>
    </w:p>
    <w:p w:rsidR="004B1324" w:rsidRPr="00D80972" w:rsidRDefault="004C2D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подготовить территорию, помещения и оборудование, используемые для деятельности лагеря к приемке межведомственной комиссии;</w:t>
      </w:r>
    </w:p>
    <w:p w:rsidR="004B1324" w:rsidRPr="00D80972" w:rsidRDefault="004C2DF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взаимодействовать с управлением образования администрации </w:t>
      </w:r>
      <w:r w:rsidR="00DF5D53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="00DB560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DB5603">
        <w:rPr>
          <w:rFonts w:hAnsi="Times New Roman" w:cs="Times New Roman"/>
          <w:color w:val="000000"/>
          <w:sz w:val="24"/>
          <w:szCs w:val="24"/>
          <w:lang w:val="ru-RU"/>
        </w:rPr>
        <w:t>Кизилюртовский</w:t>
      </w:r>
      <w:proofErr w:type="spellEnd"/>
      <w:r w:rsidR="00DB5603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по вопросам работы лагеря.</w:t>
      </w:r>
    </w:p>
    <w:p w:rsidR="004B1324" w:rsidRDefault="004C2D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Назначить ответственными:</w:t>
      </w:r>
    </w:p>
    <w:p w:rsidR="00DF5D53" w:rsidRDefault="004C2DF9" w:rsidP="00DF5D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5D53">
        <w:rPr>
          <w:rFonts w:hAnsi="Times New Roman" w:cs="Times New Roman"/>
          <w:color w:val="000000"/>
          <w:sz w:val="24"/>
          <w:szCs w:val="24"/>
          <w:lang w:val="ru-RU"/>
        </w:rPr>
        <w:t>за подготовку помещений, территории и оборудования для</w:t>
      </w:r>
      <w:r w:rsidRPr="00DF5D53">
        <w:rPr>
          <w:rFonts w:hAnsi="Times New Roman" w:cs="Times New Roman"/>
          <w:color w:val="000000"/>
          <w:sz w:val="24"/>
          <w:szCs w:val="24"/>
        </w:rPr>
        <w:t> </w:t>
      </w:r>
      <w:r w:rsidRPr="00DF5D53">
        <w:rPr>
          <w:rFonts w:hAnsi="Times New Roman" w:cs="Times New Roman"/>
          <w:color w:val="000000"/>
          <w:sz w:val="24"/>
          <w:szCs w:val="24"/>
          <w:lang w:val="ru-RU"/>
        </w:rPr>
        <w:t>работы лагеря</w:t>
      </w:r>
      <w:r w:rsidRPr="00DF5D53">
        <w:rPr>
          <w:rFonts w:hAnsi="Times New Roman" w:cs="Times New Roman"/>
          <w:color w:val="000000"/>
          <w:sz w:val="24"/>
          <w:szCs w:val="24"/>
        </w:rPr>
        <w:t> </w:t>
      </w:r>
      <w:r w:rsidRP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DF5D53">
        <w:rPr>
          <w:rFonts w:hAnsi="Times New Roman" w:cs="Times New Roman"/>
          <w:color w:val="000000"/>
          <w:sz w:val="24"/>
          <w:szCs w:val="24"/>
          <w:lang w:val="ru-RU"/>
        </w:rPr>
        <w:t>завхоза</w:t>
      </w:r>
      <w:r w:rsidR="00DF5D53"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F5D53">
        <w:rPr>
          <w:rFonts w:hAnsi="Times New Roman" w:cs="Times New Roman"/>
          <w:color w:val="000000"/>
          <w:sz w:val="24"/>
          <w:szCs w:val="24"/>
          <w:lang w:val="ru-RU"/>
        </w:rPr>
        <w:t>Дадаева</w:t>
      </w:r>
      <w:proofErr w:type="spellEnd"/>
      <w:r w:rsid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 С.А</w:t>
      </w:r>
    </w:p>
    <w:p w:rsidR="004B1324" w:rsidRPr="00DF5D53" w:rsidRDefault="00DF5D53" w:rsidP="00DF5D5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5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DF9" w:rsidRPr="00DF5D53">
        <w:rPr>
          <w:rFonts w:hAnsi="Times New Roman" w:cs="Times New Roman"/>
          <w:color w:val="000000"/>
          <w:sz w:val="24"/>
          <w:szCs w:val="24"/>
          <w:lang w:val="ru-RU"/>
        </w:rPr>
        <w:t>организацию питьевого режима и</w:t>
      </w:r>
      <w:r w:rsidR="004C2DF9" w:rsidRPr="00DF5D53">
        <w:rPr>
          <w:rFonts w:hAnsi="Times New Roman" w:cs="Times New Roman"/>
          <w:color w:val="000000"/>
          <w:sz w:val="24"/>
          <w:szCs w:val="24"/>
        </w:rPr>
        <w:t> </w:t>
      </w:r>
      <w:r w:rsidR="004C2DF9" w:rsidRPr="00DF5D53">
        <w:rPr>
          <w:rFonts w:hAnsi="Times New Roman" w:cs="Times New Roman"/>
          <w:color w:val="000000"/>
          <w:sz w:val="24"/>
          <w:szCs w:val="24"/>
          <w:lang w:val="ru-RU"/>
        </w:rPr>
        <w:t>питания воспитанников лагеря, разработку меню и программы производственного контроля качества и безопасности приготовляемых блюд</w:t>
      </w:r>
      <w:r w:rsidR="004C2DF9" w:rsidRPr="00DF5D53">
        <w:rPr>
          <w:rFonts w:hAnsi="Times New Roman" w:cs="Times New Roman"/>
          <w:color w:val="000000"/>
          <w:sz w:val="24"/>
          <w:szCs w:val="24"/>
        </w:rPr>
        <w:t> </w:t>
      </w:r>
      <w:r w:rsidR="004C2DF9" w:rsidRPr="00DF5D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DF9" w:rsidRPr="00DF5D53">
        <w:rPr>
          <w:rFonts w:hAnsi="Times New Roman" w:cs="Times New Roman"/>
          <w:color w:val="000000"/>
          <w:sz w:val="24"/>
          <w:szCs w:val="24"/>
        </w:rPr>
        <w:t> </w:t>
      </w:r>
      <w:r w:rsidR="004C2DF9" w:rsidRPr="00DF5D53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="004C2DF9" w:rsidRPr="00DF5D53">
        <w:rPr>
          <w:rFonts w:hAnsi="Times New Roman" w:cs="Times New Roman"/>
          <w:color w:val="000000"/>
          <w:sz w:val="24"/>
          <w:szCs w:val="24"/>
        </w:rPr>
        <w:t> </w:t>
      </w:r>
      <w:r w:rsidR="004C2DF9" w:rsidRPr="00DF5D5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DB5603" w:rsidRPr="00DF5D5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1324" w:rsidRPr="00D80972" w:rsidRDefault="004C2DF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>сбор заявлений и документов для приема детей в лагерь, информирование о количестве свободных мест, подготовку проектов приказов о зачислении в лагерь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80972">
        <w:rPr>
          <w:rFonts w:hAnsi="Times New Roman" w:cs="Times New Roman"/>
          <w:color w:val="000000"/>
          <w:sz w:val="24"/>
          <w:szCs w:val="24"/>
          <w:lang w:val="ru-RU"/>
        </w:rPr>
        <w:t xml:space="preserve">– секретаря </w:t>
      </w:r>
      <w:proofErr w:type="spellStart"/>
      <w:r w:rsidR="00DB5603">
        <w:rPr>
          <w:rFonts w:hAnsi="Times New Roman" w:cs="Times New Roman"/>
          <w:color w:val="000000"/>
          <w:sz w:val="24"/>
          <w:szCs w:val="24"/>
          <w:lang w:val="ru-RU"/>
        </w:rPr>
        <w:t>Дарбишева</w:t>
      </w:r>
      <w:proofErr w:type="spellEnd"/>
      <w:r w:rsidR="00DB5603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</w:p>
    <w:p w:rsidR="004B1324" w:rsidRPr="00D80972" w:rsidRDefault="00DF5D5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4C2DF9" w:rsidRPr="00D80972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4B1324" w:rsidRPr="00D80972" w:rsidRDefault="004B13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87"/>
        <w:gridCol w:w="301"/>
        <w:gridCol w:w="1665"/>
        <w:gridCol w:w="628"/>
        <w:gridCol w:w="3146"/>
      </w:tblGrid>
      <w:tr w:rsidR="004B1324" w:rsidRPr="00DB5603"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CA234A" w:rsidRDefault="004C2DF9">
            <w:pPr>
              <w:rPr>
                <w:b/>
              </w:rPr>
            </w:pPr>
            <w:proofErr w:type="spellStart"/>
            <w:r w:rsidRPr="00CA234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CA234A" w:rsidRDefault="004B1324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CA234A" w:rsidRDefault="004B1324">
            <w:pPr>
              <w:rPr>
                <w:b/>
              </w:rPr>
            </w:pP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CA234A" w:rsidRDefault="004B1324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1324" w:rsidRPr="00CA234A" w:rsidRDefault="00DB5603">
            <w:pPr>
              <w:rPr>
                <w:b/>
                <w:lang w:val="ru-RU"/>
              </w:rPr>
            </w:pPr>
            <w:proofErr w:type="spellStart"/>
            <w:r w:rsidRPr="00CA23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З.Х.Хизриева</w:t>
            </w:r>
            <w:proofErr w:type="spellEnd"/>
            <w:r w:rsidRPr="00CA23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4C2DF9" w:rsidRPr="00CA234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B1324" w:rsidRDefault="004B13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D53" w:rsidRDefault="00DF5D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D53" w:rsidRDefault="00DF5D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D53" w:rsidRDefault="00DF5D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5D53" w:rsidRPr="00DB5603" w:rsidRDefault="00DF5D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324" w:rsidRPr="00DB5603" w:rsidRDefault="004B132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1324" w:rsidRPr="00D80972" w:rsidRDefault="004C2D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09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дня лагеря с дневным пребыванием детей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47"/>
        <w:gridCol w:w="1980"/>
      </w:tblGrid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детей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09:00–09:15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09:10–10:00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Pr="00D80972" w:rsidRDefault="004C2DF9">
            <w:pPr>
              <w:rPr>
                <w:lang w:val="ru-RU"/>
              </w:rPr>
            </w:pPr>
            <w:r w:rsidRPr="00D80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плану отрядов, работа кружков и секций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10:00–12:00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12:00–13:00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13:00–14:00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Свободное время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14:00–14:00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Дневной сон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14:00–15:30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16:00–16:30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Pr="00D80972" w:rsidRDefault="004C2DF9">
            <w:pPr>
              <w:rPr>
                <w:lang w:val="ru-RU"/>
              </w:rPr>
            </w:pPr>
            <w:r w:rsidRPr="00D80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плану отрядов, работа кружков и секций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16:30–18:00</w:t>
            </w:r>
          </w:p>
        </w:tc>
      </w:tr>
      <w:tr w:rsidR="004B13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 домой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1324" w:rsidRDefault="004C2DF9">
            <w:r>
              <w:rPr>
                <w:rFonts w:hAnsi="Times New Roman" w:cs="Times New Roman"/>
                <w:color w:val="000000"/>
                <w:sz w:val="24"/>
                <w:szCs w:val="24"/>
              </w:rPr>
              <w:t>18:00</w:t>
            </w:r>
          </w:p>
        </w:tc>
      </w:tr>
    </w:tbl>
    <w:p w:rsidR="004C2DF9" w:rsidRDefault="004C2DF9"/>
    <w:sectPr w:rsidR="004C2DF9" w:rsidSect="00D80972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75A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E1D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B51AD"/>
    <w:rsid w:val="002D33B1"/>
    <w:rsid w:val="002D3591"/>
    <w:rsid w:val="00313791"/>
    <w:rsid w:val="003514A0"/>
    <w:rsid w:val="004B1324"/>
    <w:rsid w:val="004C2DF9"/>
    <w:rsid w:val="004F7E17"/>
    <w:rsid w:val="005A05CE"/>
    <w:rsid w:val="00653AF6"/>
    <w:rsid w:val="00685304"/>
    <w:rsid w:val="006C1F56"/>
    <w:rsid w:val="009A6F70"/>
    <w:rsid w:val="00B73A5A"/>
    <w:rsid w:val="00C97934"/>
    <w:rsid w:val="00CA234A"/>
    <w:rsid w:val="00D80972"/>
    <w:rsid w:val="00DB5603"/>
    <w:rsid w:val="00DF5D53"/>
    <w:rsid w:val="00E438A1"/>
    <w:rsid w:val="00F01E19"/>
    <w:rsid w:val="00F0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F5D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F5D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8</cp:revision>
  <cp:lastPrinted>2022-04-25T11:54:00Z</cp:lastPrinted>
  <dcterms:created xsi:type="dcterms:W3CDTF">2011-11-02T04:15:00Z</dcterms:created>
  <dcterms:modified xsi:type="dcterms:W3CDTF">2022-04-25T11:55:00Z</dcterms:modified>
</cp:coreProperties>
</file>